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8BFC" w14:textId="0AA64545" w:rsidR="006A0795" w:rsidRDefault="00E73827" w:rsidP="006A07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6A0795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0FB57308" wp14:editId="3F0AC044">
            <wp:extent cx="1775460" cy="177546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65E5" w14:textId="619F7407" w:rsidR="009C7A89" w:rsidRPr="006A0795" w:rsidRDefault="006A0795" w:rsidP="006A0795">
      <w:pPr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 xml:space="preserve">       </w:t>
      </w:r>
      <w:r w:rsidR="009C7A89" w:rsidRPr="006A0795">
        <w:rPr>
          <w:rFonts w:ascii="TH SarabunIT๙" w:hAnsi="TH SarabunIT๙" w:cs="TH SarabunIT๙"/>
          <w:sz w:val="56"/>
          <w:szCs w:val="56"/>
          <w:cs/>
        </w:rPr>
        <w:t>คู่มือการปฏิบัติงาน</w:t>
      </w:r>
    </w:p>
    <w:p w14:paraId="7780E364" w14:textId="77777777" w:rsidR="006A0795" w:rsidRPr="00E73827" w:rsidRDefault="006A0795" w:rsidP="006A079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947C3E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7FC12D5F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7EF43DFC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0778F227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6921013B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54F901AA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77D10A86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39B6EFFE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38AC1260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74A4144C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66E5D9DB" w14:textId="01C8E0DF" w:rsidR="009C7A89" w:rsidRPr="006A0795" w:rsidRDefault="00E73827" w:rsidP="009C7A89">
      <w:pPr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6A07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0795">
        <w:rPr>
          <w:rFonts w:ascii="TH SarabunIT๙" w:hAnsi="TH SarabunIT๙" w:cs="TH SarabunIT๙" w:hint="cs"/>
          <w:sz w:val="56"/>
          <w:szCs w:val="56"/>
          <w:cs/>
        </w:rPr>
        <w:t xml:space="preserve">        </w:t>
      </w:r>
      <w:r w:rsidR="009C7A89" w:rsidRPr="006A0795">
        <w:rPr>
          <w:rFonts w:ascii="TH SarabunIT๙" w:hAnsi="TH SarabunIT๙" w:cs="TH SarabunIT๙"/>
          <w:sz w:val="56"/>
          <w:szCs w:val="56"/>
          <w:cs/>
        </w:rPr>
        <w:t xml:space="preserve">การเกษตร </w:t>
      </w:r>
    </w:p>
    <w:p w14:paraId="1AE39455" w14:textId="35D50D7D" w:rsidR="009C7A89" w:rsidRPr="006A0795" w:rsidRDefault="00E73827" w:rsidP="009C7A89">
      <w:pPr>
        <w:rPr>
          <w:rFonts w:ascii="TH SarabunIT๙" w:hAnsi="TH SarabunIT๙" w:cs="TH SarabunIT๙"/>
          <w:sz w:val="56"/>
          <w:szCs w:val="56"/>
        </w:rPr>
      </w:pPr>
      <w:r w:rsidRPr="006A0795">
        <w:rPr>
          <w:rFonts w:ascii="TH SarabunIT๙" w:hAnsi="TH SarabunIT๙" w:cs="TH SarabunIT๙" w:hint="cs"/>
          <w:sz w:val="56"/>
          <w:szCs w:val="56"/>
          <w:cs/>
        </w:rPr>
        <w:t xml:space="preserve">                 </w:t>
      </w:r>
      <w:r w:rsidR="006A0795">
        <w:rPr>
          <w:rFonts w:ascii="TH SarabunIT๙" w:hAnsi="TH SarabunIT๙" w:cs="TH SarabunIT๙" w:hint="cs"/>
          <w:sz w:val="56"/>
          <w:szCs w:val="56"/>
          <w:cs/>
        </w:rPr>
        <w:t xml:space="preserve">       </w:t>
      </w:r>
      <w:r w:rsidR="009C7A89" w:rsidRPr="006A0795">
        <w:rPr>
          <w:rFonts w:ascii="TH SarabunIT๙" w:hAnsi="TH SarabunIT๙" w:cs="TH SarabunIT๙"/>
          <w:sz w:val="56"/>
          <w:szCs w:val="56"/>
          <w:cs/>
        </w:rPr>
        <w:t>องค์การบริหารส่วนตำบล</w:t>
      </w:r>
      <w:r w:rsidR="003E460A" w:rsidRPr="006A0795">
        <w:rPr>
          <w:rFonts w:ascii="TH SarabunIT๙" w:hAnsi="TH SarabunIT๙" w:cs="TH SarabunIT๙"/>
          <w:sz w:val="56"/>
          <w:szCs w:val="56"/>
          <w:cs/>
        </w:rPr>
        <w:t>พนา</w:t>
      </w:r>
      <w:r w:rsidR="009C7A89" w:rsidRPr="006A0795">
        <w:rPr>
          <w:rFonts w:ascii="TH SarabunIT๙" w:hAnsi="TH SarabunIT๙" w:cs="TH SarabunIT๙"/>
          <w:sz w:val="56"/>
          <w:szCs w:val="56"/>
          <w:cs/>
        </w:rPr>
        <w:t xml:space="preserve"> </w:t>
      </w:r>
    </w:p>
    <w:p w14:paraId="73464F9D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3BE6CAC5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666173E6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241B5C96" w14:textId="77777777" w:rsidR="00E73827" w:rsidRDefault="00E73827" w:rsidP="009C7A89">
      <w:pPr>
        <w:rPr>
          <w:rFonts w:ascii="TH SarabunIT๙" w:hAnsi="TH SarabunIT๙" w:cs="TH SarabunIT๙"/>
          <w:sz w:val="32"/>
          <w:szCs w:val="32"/>
        </w:rPr>
      </w:pPr>
    </w:p>
    <w:p w14:paraId="4783B1E0" w14:textId="1257D24E" w:rsidR="009C7A89" w:rsidRPr="00497647" w:rsidRDefault="00E73827" w:rsidP="009C7A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764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</w:t>
      </w:r>
      <w:r w:rsidR="009C7A89" w:rsidRPr="00497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คู่มือการปฏิบัติงานการเกษตร </w:t>
      </w:r>
    </w:p>
    <w:p w14:paraId="224BC388" w14:textId="77777777" w:rsidR="009C7A89" w:rsidRPr="00497647" w:rsidRDefault="009C7A89" w:rsidP="009C7A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7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ความเป็นมา/ความสำคัญ </w:t>
      </w:r>
    </w:p>
    <w:p w14:paraId="5BBA8B51" w14:textId="348AAA5E" w:rsidR="009C7A89" w:rsidRPr="00E73827" w:rsidRDefault="00E66772" w:rsidP="006055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>การจัดทำคู่มือการปฏิบัติงานจัดทำขึ้นเพื่อให้ผู้ปฏิบัติงานด้านการเกษตรทราบถึงขั้นตอนการปฏิบัติงาน และเป็นคู่มือสำหรับการศึกษาวิธีการปฏิบัติงานภายใต้ข้อบัญญัติ กฎหมาย ระเบียบ คำสั่ง ที่ เกี่ยวข้องเป็นแนวทางเดียวกันตามภารกิจหน้าที่ความรับผิดชอบโดยนำคู่มือการปฏิบัติงานไปเป็นเครื่องมือใน การพัฒนาบุคคล และใช้ เป็นแหล่งข้อมูลในการศึกษาหาความรู้ และเป็นแนวทางการปฏิบัติงานได้อย่าง ถูกต้อง หรือเป็นแหล่งข้อมูลให้บุคคลภายนอกให้ทราบกระบวนการปฏิบัติงานด้านการเกษตร การจัดทำคู่มือการปฏิบัติงานการเกษตร องค์การบริหารส่วนตำบ</w:t>
      </w:r>
      <w:r w:rsidR="003E460A" w:rsidRPr="00E73827">
        <w:rPr>
          <w:rFonts w:ascii="TH SarabunIT๙" w:hAnsi="TH SarabunIT๙" w:cs="TH SarabunIT๙"/>
          <w:sz w:val="32"/>
          <w:szCs w:val="32"/>
          <w:cs/>
        </w:rPr>
        <w:t>ลพนา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นอกจากให้ เจ้าหน้าที่ ใช้ เป็นคู่ มือในการปฏิบัติงานด้านการเกษตรแล้วยังเป็นประโยชน์ ให้ ผู้บริหารใช้ ในการควบคุมมาตรฐานการปฏิบัติงานเป็นการเพิ่มประสิทธิภาพ เกิดประสิทธิผล ในการบริหารงานการส่งเสริม การเกษตร   </w:t>
      </w:r>
    </w:p>
    <w:p w14:paraId="1E7F8E66" w14:textId="77777777" w:rsidR="009C7A89" w:rsidRPr="00497647" w:rsidRDefault="009C7A89" w:rsidP="009C7A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7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14:paraId="29AB5228" w14:textId="77777777" w:rsidR="00C032B6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1.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เพื่อให้มีคู่มือการปฏิบัติงานที่เป็นมาตรฐานมุ่งไปสู่การบริหารงานอย่างมีประสิทธิภาพ </w:t>
      </w:r>
      <w:r w:rsidR="00C032B6">
        <w:rPr>
          <w:rFonts w:ascii="TH SarabunIT๙" w:hAnsi="TH SarabunIT๙" w:cs="TH SarabunIT๙"/>
          <w:sz w:val="32"/>
          <w:szCs w:val="32"/>
          <w:cs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2.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เพื่อเป็นเครื่องมือการเรียนรู้ ด้วยตนเองให้ผู้ ที่เข้ามาปฏิบัติงานสามารถปฏิบัติงานได้โดยลดขั้นตอนการตอบคำถาม ลดเวลาในการสอนงาน ลดข้อผิดพลาดหรือความขัดแย้งที่ อาจเกิดขึ้นในที่ ทำงานและสามารถพัฒนาการทำงานให้มีประสิทธิภาพขึ้นได้  </w:t>
      </w:r>
      <w:r w:rsidR="00C032B6">
        <w:rPr>
          <w:rFonts w:ascii="TH SarabunIT๙" w:hAnsi="TH SarabunIT๙" w:cs="TH SarabunIT๙"/>
          <w:sz w:val="32"/>
          <w:szCs w:val="32"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3.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เพื่อเป็นแหล่งข้อมูลให้บุคคลภายนอกสามารถเข้าใจและใช้ ประโยชน์จากคู่มือการปฏิบัติงาน ตรงกับความต้องการได้ </w:t>
      </w:r>
      <w:r w:rsidR="00C032B6">
        <w:rPr>
          <w:rFonts w:ascii="TH SarabunIT๙" w:hAnsi="TH SarabunIT๙" w:cs="TH SarabunIT๙"/>
          <w:sz w:val="32"/>
          <w:szCs w:val="32"/>
          <w:cs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4.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เพื่อเป็นเครื่องมือที่สำคัญในการปฏิบัติงานสามารถเข้าใจการทำงานได้อย่างเป็นระบบและครบถ้วนทั้ง ระดับหัวหน้าและผู้ปฏิบัติงาน </w:t>
      </w:r>
      <w:r w:rsidR="00C032B6">
        <w:rPr>
          <w:rFonts w:ascii="TH SarabunIT๙" w:hAnsi="TH SarabunIT๙" w:cs="TH SarabunIT๙"/>
          <w:sz w:val="32"/>
          <w:szCs w:val="32"/>
          <w:cs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5.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เพื่อให้ผู้บริหารสามารถติดตามผลการปฏิบัติงานดีทุกขั้นตอน </w:t>
      </w:r>
      <w:r w:rsidR="00C032B6">
        <w:rPr>
          <w:rFonts w:ascii="TH SarabunIT๙" w:hAnsi="TH SarabunIT๙" w:cs="TH SarabunIT๙"/>
          <w:sz w:val="32"/>
          <w:szCs w:val="32"/>
          <w:cs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6.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เพื่อเป็นองค์ความรู้ใช้ เป็นเครื่องมือในการฝึกอบรมเป็นเอกสารอ้างอิงในการทำงานและเป็นแหล่งข้อมูล สำหรับผู้สนใจทั่วไป </w:t>
      </w:r>
      <w:r w:rsidR="00C032B6">
        <w:rPr>
          <w:rFonts w:ascii="TH SarabunIT๙" w:hAnsi="TH SarabunIT๙" w:cs="TH SarabunIT๙"/>
          <w:sz w:val="32"/>
          <w:szCs w:val="32"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7. </w:t>
      </w:r>
      <w:r w:rsidRPr="00E73827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เพื่อให้การปฏิบัติงานในปัจจุบันเป็นมาตรฐานเดียวกัน</w:t>
      </w:r>
    </w:p>
    <w:p w14:paraId="44DCD301" w14:textId="1484E2A4" w:rsidR="009C7A89" w:rsidRPr="00497647" w:rsidRDefault="009C7A89" w:rsidP="004976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7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ประโยชน์จากการจัดทำคู่มือการปฏิบัติงาน </w:t>
      </w:r>
      <w:r w:rsidR="0049764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9764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497647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สามารถปฏิบัติงานได้อย่างถูกต้อง รวดเร็ว และสามารถทำแทนกันได้  </w:t>
      </w:r>
      <w:r w:rsidR="00497647">
        <w:rPr>
          <w:rFonts w:ascii="TH SarabunIT๙" w:hAnsi="TH SarabunIT๙" w:cs="TH SarabunIT๙"/>
          <w:sz w:val="32"/>
          <w:szCs w:val="32"/>
        </w:rPr>
        <w:br/>
      </w:r>
      <w:r w:rsidRPr="00497647">
        <w:rPr>
          <w:rFonts w:ascii="TH SarabunIT๙" w:hAnsi="TH SarabunIT๙" w:cs="TH SarabunIT๙"/>
          <w:sz w:val="32"/>
          <w:szCs w:val="32"/>
        </w:rPr>
        <w:t xml:space="preserve">2. </w:t>
      </w:r>
      <w:r w:rsidRPr="00497647">
        <w:rPr>
          <w:rFonts w:ascii="TH SarabunIT๙" w:hAnsi="TH SarabunIT๙" w:cs="TH SarabunIT๙"/>
          <w:sz w:val="32"/>
          <w:szCs w:val="32"/>
          <w:cs/>
        </w:rPr>
        <w:t xml:space="preserve">ได้งานที่มีคุณภาพตามที่กำหนด </w:t>
      </w:r>
      <w:r w:rsidR="00497647" w:rsidRPr="00497647">
        <w:rPr>
          <w:rFonts w:ascii="TH SarabunIT๙" w:hAnsi="TH SarabunIT๙" w:cs="TH SarabunIT๙"/>
          <w:sz w:val="32"/>
          <w:szCs w:val="32"/>
        </w:rPr>
        <w:br/>
      </w:r>
      <w:r w:rsidR="00E73827" w:rsidRPr="00497647">
        <w:rPr>
          <w:rFonts w:ascii="TH SarabunIT๙" w:hAnsi="TH SarabunIT๙" w:cs="TH SarabunIT๙"/>
          <w:sz w:val="32"/>
          <w:szCs w:val="32"/>
        </w:rPr>
        <w:t>3</w:t>
      </w:r>
      <w:r w:rsidRPr="00497647">
        <w:rPr>
          <w:rFonts w:ascii="TH SarabunIT๙" w:hAnsi="TH SarabunIT๙" w:cs="TH SarabunIT๙"/>
          <w:sz w:val="32"/>
          <w:szCs w:val="32"/>
        </w:rPr>
        <w:t xml:space="preserve">. </w:t>
      </w:r>
      <w:r w:rsidRPr="00497647">
        <w:rPr>
          <w:rFonts w:ascii="TH SarabunIT๙" w:hAnsi="TH SarabunIT๙" w:cs="TH SarabunIT๙"/>
          <w:sz w:val="32"/>
          <w:szCs w:val="32"/>
          <w:cs/>
        </w:rPr>
        <w:t xml:space="preserve">ลดความขัดแย้งที่อาจเกิดขึ้นในการทำงาน </w:t>
      </w:r>
      <w:r w:rsidR="00497647" w:rsidRPr="00497647">
        <w:rPr>
          <w:rFonts w:ascii="TH SarabunIT๙" w:hAnsi="TH SarabunIT๙" w:cs="TH SarabunIT๙"/>
          <w:sz w:val="32"/>
          <w:szCs w:val="32"/>
        </w:rPr>
        <w:br/>
      </w:r>
      <w:r w:rsidR="00E73827" w:rsidRPr="00497647">
        <w:rPr>
          <w:rFonts w:ascii="TH SarabunIT๙" w:hAnsi="TH SarabunIT๙" w:cs="TH SarabunIT๙"/>
          <w:sz w:val="32"/>
          <w:szCs w:val="32"/>
        </w:rPr>
        <w:t>4</w:t>
      </w:r>
      <w:r w:rsidRPr="00497647">
        <w:rPr>
          <w:rFonts w:ascii="TH SarabunIT๙" w:hAnsi="TH SarabunIT๙" w:cs="TH SarabunIT๙"/>
          <w:sz w:val="32"/>
          <w:szCs w:val="32"/>
        </w:rPr>
        <w:t xml:space="preserve">. </w:t>
      </w:r>
      <w:r w:rsidRPr="00497647">
        <w:rPr>
          <w:rFonts w:ascii="TH SarabunIT๙" w:hAnsi="TH SarabunIT๙" w:cs="TH SarabunIT๙"/>
          <w:sz w:val="32"/>
          <w:szCs w:val="32"/>
          <w:cs/>
        </w:rPr>
        <w:t xml:space="preserve">ช่วยให้การท างานมีประสิทธิภาพ </w:t>
      </w:r>
      <w:r w:rsidR="00497647" w:rsidRPr="00497647">
        <w:rPr>
          <w:rFonts w:ascii="TH SarabunIT๙" w:hAnsi="TH SarabunIT๙" w:cs="TH SarabunIT๙"/>
          <w:sz w:val="32"/>
          <w:szCs w:val="32"/>
        </w:rPr>
        <w:br/>
      </w:r>
      <w:r w:rsidR="00E73827" w:rsidRPr="00497647">
        <w:rPr>
          <w:rFonts w:ascii="TH SarabunIT๙" w:hAnsi="TH SarabunIT๙" w:cs="TH SarabunIT๙"/>
          <w:sz w:val="32"/>
          <w:szCs w:val="32"/>
        </w:rPr>
        <w:t>5</w:t>
      </w:r>
      <w:r w:rsidRPr="00497647">
        <w:rPr>
          <w:rFonts w:ascii="TH SarabunIT๙" w:hAnsi="TH SarabunIT๙" w:cs="TH SarabunIT๙"/>
          <w:sz w:val="32"/>
          <w:szCs w:val="32"/>
        </w:rPr>
        <w:t xml:space="preserve">. </w:t>
      </w:r>
      <w:r w:rsidRPr="00497647">
        <w:rPr>
          <w:rFonts w:ascii="TH SarabunIT๙" w:hAnsi="TH SarabunIT๙" w:cs="TH SarabunIT๙"/>
          <w:sz w:val="32"/>
          <w:szCs w:val="32"/>
          <w:cs/>
        </w:rPr>
        <w:t xml:space="preserve">สร้างความมั่นใจในการทำงานมากยิ่งขึ้น </w:t>
      </w:r>
    </w:p>
    <w:p w14:paraId="56B78F16" w14:textId="77777777" w:rsidR="0029477B" w:rsidRPr="00497647" w:rsidRDefault="0029477B" w:rsidP="00294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97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 </w:t>
      </w:r>
    </w:p>
    <w:p w14:paraId="5AF92857" w14:textId="77777777" w:rsidR="0029477B" w:rsidRPr="00E73827" w:rsidRDefault="0029477B" w:rsidP="00294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คู่มือการปฏิบัติงานกองส่งเสริมการเกษตร ให้ใช้ กับส่วนราชการองค์การบริหารส่วนตำบลพนา                               เพื่อให้เป็นแนวทางและมาตรฐานเดียวกัน </w:t>
      </w:r>
    </w:p>
    <w:p w14:paraId="34D25AB2" w14:textId="77777777" w:rsidR="009C7A89" w:rsidRPr="003474F6" w:rsidRDefault="009C7A89" w:rsidP="009C7A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74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หน้าที่ความรับผิดชอบ  </w:t>
      </w:r>
    </w:p>
    <w:p w14:paraId="24917846" w14:textId="04AA77D5" w:rsidR="009C7A89" w:rsidRPr="00E73827" w:rsidRDefault="003474F6" w:rsidP="00294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ปฏิบัติงานเกี่ยวกับงานวิชาการเกษตร ภายใต้การกำกับ แนะนำ ตรวจสอบ และปฏิบัติงานอื่นตามที่ได้รับมอบหมาย ตามลักษณะงานด้านการเกษตร ดังนี้ </w:t>
      </w:r>
      <w:r>
        <w:rPr>
          <w:rFonts w:ascii="TH SarabunIT๙" w:hAnsi="TH SarabunIT๙" w:cs="TH SarabunIT๙"/>
          <w:sz w:val="32"/>
          <w:szCs w:val="32"/>
        </w:rPr>
        <w:br/>
      </w:r>
      <w:r w:rsidR="009C7A89" w:rsidRPr="00E73827">
        <w:rPr>
          <w:rFonts w:ascii="TH SarabunIT๙" w:hAnsi="TH SarabunIT๙" w:cs="TH SarabunIT๙"/>
          <w:sz w:val="32"/>
          <w:szCs w:val="32"/>
        </w:rPr>
        <w:t>1.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ลักษณะงานที่ปฏิบัติ </w:t>
      </w:r>
      <w:r>
        <w:rPr>
          <w:rFonts w:ascii="TH SarabunIT๙" w:hAnsi="TH SarabunIT๙" w:cs="TH SarabunIT๙"/>
          <w:sz w:val="32"/>
          <w:szCs w:val="32"/>
        </w:rPr>
        <w:br/>
      </w:r>
      <w:r w:rsidR="009C7A89" w:rsidRPr="003474F6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="009C7A89" w:rsidRPr="003474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ด้านการปฏิบัติการ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>1.1.1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ศึกษาพัฒนา ระบบ การผลิต การจำหน่าย การนำเข้า การส่งออก  พันธุ์พืช  และการค้าพืชตามอนุสัญญา เพื่อให้เป็นไปตามกฎหมาย  </w:t>
      </w:r>
      <w:r w:rsidR="0029477B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>1.1.2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ศึกษา รวบรวม ค้นคว้า วิเคราะห์ วิจัย และพัฒนาด้านพืชเกี่ยวกับการอนุรักษ์ ด้านพฤกษศาสตร์ เทคโนโลยีชีวภาพ การปรับปรุงพันธุ์ การขยายพันธุ์ วิทยาการด้านพันธุ์การเขตกรรม การรัก</w:t>
      </w:r>
      <w:r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>า งานวิทยาการก่อนและหลังการเก็บเกี่ยว การแปรรูปเพื่อเพิ่มมูลค่าและพัฒนาผลิตภัณฑ์ รวมทั้งงาน ด้านการผลิตสารบำรุงพืช และอื่นๆ เพื่อให้ได้เทคโนโลยีที่เหมาะสมทางการเกษตร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และช่วยพัฒนาผลผลิตให้ได้มาตรฐาน และ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ลอดภัย ทั้งผู้ผลิตและผู้บริโภค รวมทั้งผลกระทบของภูมิอากาศต่อการเกษตร  </w:t>
      </w:r>
    </w:p>
    <w:p w14:paraId="33DB863F" w14:textId="0E095B5B" w:rsidR="009C7A89" w:rsidRPr="00E73827" w:rsidRDefault="003474F6" w:rsidP="009C7A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>1.1.3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ศึกษา ค้นคว้า วิเคราะห์ วิจัยและพัฒนาเกี่ยวกับดิน น้ำและการชลประทาน ปุ๋ยปัจจัยการผลิต </w:t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>ตถุมีพิษการเกษตร เพื่อเพิ่มผลผลิตพืชและปรับปรุงดินให้มีคุณภาพ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>1.1.4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ศึกษา วิเคราะห์ สถานการณ์การผลิต การตลาดของพืช สินค้าเกษตรและสินค้า เกษตรแปรรูป เช่น ปริมาณการผลิต การตลาด ราคาผลผลิต ภัยธรรมชาติ ศัตรูพืช และประเทศคู่แข่ง เป็นต้น เพื่อวางแผนและแนะนำการผลิต และการส่งเสริมให้เกษตรกร ผู้ประกอบการ สามารถผลิตให้ได้มาตรฐาน คุณภาพสินค้าเกษตร  </w:t>
      </w:r>
      <w:r>
        <w:rPr>
          <w:rFonts w:ascii="TH SarabunIT๙" w:hAnsi="TH SarabunIT๙" w:cs="TH SarabunIT๙"/>
          <w:sz w:val="32"/>
          <w:szCs w:val="32"/>
        </w:rPr>
        <w:br/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7A89" w:rsidRPr="00E73827">
        <w:rPr>
          <w:rFonts w:ascii="TH SarabunIT๙" w:hAnsi="TH SarabunIT๙" w:cs="TH SarabunIT๙"/>
          <w:sz w:val="32"/>
          <w:szCs w:val="32"/>
        </w:rPr>
        <w:t>1.1.</w:t>
      </w:r>
      <w:r w:rsidR="008B5BF6">
        <w:rPr>
          <w:rFonts w:ascii="TH SarabunIT๙" w:hAnsi="TH SarabunIT๙" w:cs="TH SarabunIT๙"/>
          <w:sz w:val="32"/>
          <w:szCs w:val="32"/>
        </w:rPr>
        <w:t>5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ส่งเสริมและสนับสนุนในการให้บริการวิชาการ ถ่ายทอดเทคโนโลยีทางด้าน การเกษตรและปัจจัยการผลิต และภูมิปัญญาท้องถิ่น ทั้งด้านพืช ตลอดจนการฝึกอบรมและสาธิตเพื่อให้เกษตรกรและผู้ที่เกี่ยวข้องได้นำไปใช้ประโยชน์  </w:t>
      </w:r>
    </w:p>
    <w:p w14:paraId="667AFD7F" w14:textId="2EE7EA49" w:rsidR="009C7A89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3474F6">
        <w:rPr>
          <w:rFonts w:ascii="TH SarabunIT๙" w:hAnsi="TH SarabunIT๙" w:cs="TH SarabunIT๙"/>
          <w:b/>
          <w:bCs/>
          <w:sz w:val="32"/>
          <w:szCs w:val="32"/>
        </w:rPr>
        <w:t xml:space="preserve">1.2. </w:t>
      </w:r>
      <w:r w:rsidRPr="003474F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74F6">
        <w:rPr>
          <w:rFonts w:ascii="TH SarabunIT๙" w:hAnsi="TH SarabunIT๙" w:cs="TH SarabunIT๙"/>
          <w:sz w:val="32"/>
          <w:szCs w:val="32"/>
        </w:rPr>
        <w:br/>
      </w:r>
      <w:r w:rsidR="003474F6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วางแผนการทำงานที่รับผิดชอบร่วมดำเนินการวางแผนการทำงานของหน่วยงานหรือ โครงการเพื่อให้การดำเนินงานเป็นไปตามเป้าหมายผลสัมฤทธิ์ที่กำหนด </w:t>
      </w:r>
      <w:r w:rsidR="003474F6">
        <w:rPr>
          <w:rFonts w:ascii="TH SarabunIT๙" w:hAnsi="TH SarabunIT๙" w:cs="TH SarabunIT๙"/>
          <w:sz w:val="32"/>
          <w:szCs w:val="32"/>
          <w:cs/>
        </w:rPr>
        <w:br/>
      </w:r>
      <w:r w:rsidRPr="003474F6">
        <w:rPr>
          <w:rFonts w:ascii="TH SarabunIT๙" w:hAnsi="TH SarabunIT๙" w:cs="TH SarabunIT๙"/>
          <w:b/>
          <w:bCs/>
          <w:sz w:val="32"/>
          <w:szCs w:val="32"/>
        </w:rPr>
        <w:t xml:space="preserve">1.3. </w:t>
      </w:r>
      <w:r w:rsidRPr="003474F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74F6">
        <w:rPr>
          <w:rFonts w:ascii="TH SarabunIT๙" w:hAnsi="TH SarabunIT๙" w:cs="TH SarabunIT๙"/>
          <w:sz w:val="32"/>
          <w:szCs w:val="32"/>
        </w:rPr>
        <w:br/>
      </w:r>
      <w:r w:rsidR="00D57E7E">
        <w:rPr>
          <w:rFonts w:ascii="TH SarabunIT๙" w:hAnsi="TH SarabunIT๙" w:cs="TH SarabunIT๙"/>
          <w:sz w:val="32"/>
          <w:szCs w:val="32"/>
          <w:cs/>
        </w:rPr>
        <w:tab/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ประสานการทำงานร่วมกันทั้งภายในและภายนอกทีมงานหรือหน่วยงาน เพื่อให้ เกิดความร่วมมือและผลสัมฤทธิ์ตามที่กำหนดไว้  </w:t>
      </w:r>
    </w:p>
    <w:p w14:paraId="1726E1C9" w14:textId="77777777" w:rsidR="0029477B" w:rsidRPr="00D57E7E" w:rsidRDefault="0029477B" w:rsidP="00294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7E7E">
        <w:rPr>
          <w:rFonts w:ascii="TH SarabunIT๙" w:hAnsi="TH SarabunIT๙" w:cs="TH SarabunIT๙"/>
          <w:b/>
          <w:bCs/>
          <w:sz w:val="32"/>
          <w:szCs w:val="32"/>
        </w:rPr>
        <w:t xml:space="preserve">1.4. </w:t>
      </w:r>
      <w:r w:rsidRPr="00D57E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ด้านการบริการ </w:t>
      </w:r>
    </w:p>
    <w:p w14:paraId="55C2D90F" w14:textId="56B4F9BB" w:rsidR="009C7A89" w:rsidRPr="00D57E7E" w:rsidRDefault="0029477B" w:rsidP="009C7A8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>4.1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รวบรวม จัดทำข้อมูล การจัดทำรายงานเกี่ยวกับสารสนเทศทางการเกษตร เพื่อใช้ใน การปฏิบัติงานของเจ้าหน้าที่ และให้บริการข้อมูลแก่ผู้ผลิต ผู้ประกอบการ และผู้เกี่ยวข้อง  </w:t>
      </w:r>
      <w:bookmarkStart w:id="0" w:name="_Hlk176866599"/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9C7A89" w:rsidRPr="00D57E7E">
        <w:rPr>
          <w:rFonts w:ascii="TH SarabunIT๙" w:hAnsi="TH SarabunIT๙" w:cs="TH SarabunIT๙"/>
          <w:b/>
          <w:bCs/>
          <w:sz w:val="32"/>
          <w:szCs w:val="32"/>
        </w:rPr>
        <w:t xml:space="preserve">1.4. </w:t>
      </w:r>
      <w:r w:rsidR="009C7A89" w:rsidRPr="00D57E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ด้านการบริการ </w:t>
      </w:r>
    </w:p>
    <w:p w14:paraId="66109F0D" w14:textId="52C992D3" w:rsidR="009C7A89" w:rsidRPr="00E73827" w:rsidRDefault="00D57E7E" w:rsidP="009C7A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>4.1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รวบรวม จัดทำข้อมูล การจัดทำรายงานเกี่ยวกับสารสนเทศทางการเกษตร เพื่อใช้ใน การปฏิบัติงานของเจ้าหน้าที่ และให้บริการข้อมูลแก่ผู้ผลิต ผู้ประกอบการ และผู้เกี่ยวข้อง  </w:t>
      </w:r>
      <w:bookmarkEnd w:id="0"/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>4.</w:t>
      </w:r>
      <w:r w:rsidR="007E2E4B">
        <w:rPr>
          <w:rFonts w:ascii="TH SarabunIT๙" w:hAnsi="TH SarabunIT๙" w:cs="TH SarabunIT๙"/>
          <w:sz w:val="32"/>
          <w:szCs w:val="32"/>
        </w:rPr>
        <w:t>2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จัดเก็บข้อมูลเบื้องต้น ทำสถิติ ปรับปรุง หรือจัดทำฐานข้อมูลหรือระบบ สารสนเทศที่เกี่ยวกับงานวิชาการเกษตร เพื่อให้สอดคล้องและสนับสนุนภารกิจของหน่วยงาน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>4.</w:t>
      </w:r>
      <w:r w:rsidR="007E2E4B">
        <w:rPr>
          <w:rFonts w:ascii="TH SarabunIT๙" w:hAnsi="TH SarabunIT๙" w:cs="TH SarabunIT๙"/>
          <w:sz w:val="32"/>
          <w:szCs w:val="32"/>
        </w:rPr>
        <w:t>3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ถ่ายทอดองค์ความรู้ เทคโนโลยีทางวิชาการเกษตร แก่เกษตรกร นักศึกษาและประชาชน เพื่อให้มีความรู้ความเข้าใจและสามารถปฏิบัติงานได้อย่างถูกต้องและมีประสิทธิภาพ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>4.</w:t>
      </w:r>
      <w:r w:rsidR="007E2E4B">
        <w:rPr>
          <w:rFonts w:ascii="TH SarabunIT๙" w:hAnsi="TH SarabunIT๙" w:cs="TH SarabunIT๙"/>
          <w:sz w:val="32"/>
          <w:szCs w:val="32"/>
        </w:rPr>
        <w:t>4</w:t>
      </w:r>
      <w:r w:rsidR="009C7A89" w:rsidRPr="00E73827">
        <w:rPr>
          <w:rFonts w:ascii="TH SarabunIT๙" w:hAnsi="TH SarabunIT๙" w:cs="TH SarabunIT๙"/>
          <w:sz w:val="32"/>
          <w:szCs w:val="32"/>
        </w:rPr>
        <w:t>.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ปฏิบัติงานขออนุมัติดำเนินการตามข้อบัญญัติองค์การบริหารส่วนตำบลแผนงาน การเกษตร  </w:t>
      </w:r>
    </w:p>
    <w:p w14:paraId="19654B8F" w14:textId="2E3A33B4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D57E7E">
        <w:rPr>
          <w:rFonts w:ascii="TH SarabunIT๙" w:hAnsi="TH SarabunIT๙" w:cs="TH SarabunIT๙"/>
          <w:b/>
          <w:bCs/>
          <w:sz w:val="32"/>
          <w:szCs w:val="32"/>
        </w:rPr>
        <w:t xml:space="preserve">1.5. </w:t>
      </w:r>
      <w:r w:rsidRPr="00D57E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ปฏิบัติงานอื่นๆ ที่ ได้ รับมอบหมายจากผู้บังคับบัญชา </w:t>
      </w:r>
      <w:r w:rsidR="00D57E7E">
        <w:rPr>
          <w:rFonts w:ascii="TH SarabunIT๙" w:hAnsi="TH SarabunIT๙" w:cs="TH SarabunIT๙"/>
          <w:sz w:val="32"/>
          <w:szCs w:val="32"/>
        </w:rPr>
        <w:br/>
      </w:r>
      <w:r w:rsidR="00D57E7E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 xml:space="preserve">5.1.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งานสารบรรณ </w:t>
      </w:r>
      <w:r w:rsidR="00D57E7E">
        <w:rPr>
          <w:rFonts w:ascii="TH SarabunIT๙" w:hAnsi="TH SarabunIT๙" w:cs="TH SarabunIT๙"/>
          <w:sz w:val="32"/>
          <w:szCs w:val="32"/>
        </w:rPr>
        <w:br/>
      </w:r>
      <w:r w:rsidR="00D57E7E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>5.2.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งานพัสดุ </w:t>
      </w:r>
    </w:p>
    <w:p w14:paraId="5E10739B" w14:textId="77777777" w:rsidR="009C7A89" w:rsidRPr="00D57E7E" w:rsidRDefault="009C7A89" w:rsidP="009C7A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57E7E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57E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ขั้นตอนการดำเนินงาน </w:t>
      </w:r>
    </w:p>
    <w:p w14:paraId="76DD5222" w14:textId="6E714531" w:rsidR="009C7A89" w:rsidRPr="00E73827" w:rsidRDefault="00D57E7E" w:rsidP="009C7A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C7A89" w:rsidRPr="00D57E7E">
        <w:rPr>
          <w:rFonts w:ascii="TH SarabunIT๙" w:hAnsi="TH SarabunIT๙" w:cs="TH SarabunIT๙"/>
          <w:b/>
          <w:bCs/>
          <w:sz w:val="32"/>
          <w:szCs w:val="32"/>
        </w:rPr>
        <w:t>2.1.</w:t>
      </w:r>
      <w:r w:rsidR="009C7A89" w:rsidRPr="00D57E7E">
        <w:rPr>
          <w:rFonts w:ascii="TH SarabunIT๙" w:hAnsi="TH SarabunIT๙" w:cs="TH SarabunIT๙"/>
          <w:b/>
          <w:bCs/>
          <w:sz w:val="32"/>
          <w:szCs w:val="32"/>
          <w:cs/>
        </w:rPr>
        <w:t>ด้านลักษณะงานที่ปฏิบัติ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>2.1.1.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>ปฏิบัติงานขออนุมัติดำเนินการตามข้อบัญญัติองค์การบริหารส่วนตำบลแผนงาน การเกษตร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 xml:space="preserve">2.1.2. 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ลงพื้นที่สำรวจจัดเก็บข้อมูลเบื้องต้น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 xml:space="preserve">2.1.3. 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>ศึกษา รวบรวม พัฒนา ค้นคว้าทดลองวิเคราะห์วิจัยเกี่ยวกับงานวิชาการเกษตร เช่นการปรับปรุงพันธ์ ขยายพันธุ์  การคัดเลือกพันธุ์ ต้านทานโรค และศัตรูพืช  การปรับปรุงวิธีการผลิต การใช้ปุ๋ยการเก็บรักษาผลผลิต  พืชไร่ พืชสวน สาธิตการปลูกพืช และการปราบศัตรูพืช  การแปรูปผลผลิตทาง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ารเกษตร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 xml:space="preserve">2.1.4. 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ติดต่อประสานงานกับผู้นำชุมชนและหน่วยงานที่เกี่ยวข้อง เพื่อการส่งเสริม สนับสนุน ช่วยเหลือด้านการเกษตรแก่ประชาชนในพื้นที่ รวมทั้งกรณี ที่เกษตรกรภายในตำบลประสบภัยพิบัติ ทางธรรมชาติ 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 xml:space="preserve">2.1.5. 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ให้คำแนะนำปรึกษา และฝึกอบรม   ถ่ายทอดองค์ความรู้  เผยแพร่ ประชาสัมพันธ์ </w:t>
      </w:r>
      <w:r w:rsidR="009C7A89" w:rsidRPr="00E7382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 xml:space="preserve">2.1.6. 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 ให้บริการ ตามข้อบัญญัติ  </w:t>
      </w:r>
    </w:p>
    <w:p w14:paraId="51DDB2F0" w14:textId="3A4E99AF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   </w:t>
      </w:r>
      <w:r w:rsidR="00D57E7E">
        <w:rPr>
          <w:rFonts w:ascii="TH SarabunIT๙" w:hAnsi="TH SarabunIT๙" w:cs="TH SarabunIT๙"/>
          <w:sz w:val="32"/>
          <w:szCs w:val="32"/>
        </w:rPr>
        <w:tab/>
      </w:r>
      <w:r w:rsidR="00D57E7E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 xml:space="preserve"> -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กรณีจัดทำโครงการให้เสนอผู้บริหารอนุมัติโครงการก่อนดำเนินการโครงการโดย เอกสารที่ต้องแนบ ได้แก่ โครงการ กำหนดการ รายละเอียดค่าใช้จ่าย ประกาศ/คำสั่งแต่งตั้งคณะกรรมการ ดำเนินงานโครงการหนังสือแจ้งส่วนราชการที่เกี่ยวข้อง เป็นต้น </w:t>
      </w:r>
    </w:p>
    <w:p w14:paraId="4126910E" w14:textId="3958ECDD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   </w:t>
      </w:r>
      <w:r w:rsidR="00D57E7E">
        <w:rPr>
          <w:rFonts w:ascii="TH SarabunIT๙" w:hAnsi="TH SarabunIT๙" w:cs="TH SarabunIT๙"/>
          <w:sz w:val="32"/>
          <w:szCs w:val="32"/>
        </w:rPr>
        <w:tab/>
      </w:r>
      <w:r w:rsidR="00D57E7E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 xml:space="preserve"> -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บันทึกจัดหาพัสดุแจ้งกองพัสดุและทรัพย์สิน เพื่อดำเนินตามขั้นตอนตามระเบียบฯ - ส่งเอกสารเบิกจ่ายภายใน ๓ วันหลังตรวจรับพัสดุ </w:t>
      </w:r>
    </w:p>
    <w:p w14:paraId="77F5EC39" w14:textId="5EA4568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    </w:t>
      </w:r>
      <w:r w:rsidR="00D57E7E">
        <w:rPr>
          <w:rFonts w:ascii="TH SarabunIT๙" w:hAnsi="TH SarabunIT๙" w:cs="TH SarabunIT๙"/>
          <w:sz w:val="32"/>
          <w:szCs w:val="32"/>
        </w:rPr>
        <w:tab/>
      </w:r>
      <w:r w:rsidR="00D57E7E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 xml:space="preserve">-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เจ้าหน้าที่ผู้รับผิดชอบโครงการตามข้อบัญญัติผู้เบิกส่งรูปถ่าย /รายชื่อผู้ร่วมงาน และเอกสารที่เกี่ยวข้องประกอบการเบิกจ่ายหลังเสร็จสิ้นโครงการภายใน </w:t>
      </w:r>
      <w:r w:rsidRPr="00E73827">
        <w:rPr>
          <w:rFonts w:ascii="TH SarabunIT๙" w:hAnsi="TH SarabunIT๙" w:cs="TH SarabunIT๙"/>
          <w:sz w:val="32"/>
          <w:szCs w:val="32"/>
        </w:rPr>
        <w:t>5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วันทำการ  </w:t>
      </w:r>
    </w:p>
    <w:p w14:paraId="3074366D" w14:textId="7528D3ED" w:rsidR="009C7A89" w:rsidRPr="00E73827" w:rsidRDefault="00D57E7E" w:rsidP="009C7A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7A89" w:rsidRPr="00E73827">
        <w:rPr>
          <w:rFonts w:ascii="TH SarabunIT๙" w:hAnsi="TH SarabunIT๙" w:cs="TH SarabunIT๙"/>
          <w:sz w:val="32"/>
          <w:szCs w:val="32"/>
        </w:rPr>
        <w:t xml:space="preserve">2.1.7. </w:t>
      </w:r>
      <w:r w:rsidR="009C7A89" w:rsidRPr="00E73827">
        <w:rPr>
          <w:rFonts w:ascii="TH SarabunIT๙" w:hAnsi="TH SarabunIT๙" w:cs="TH SarabunIT๙"/>
          <w:sz w:val="32"/>
          <w:szCs w:val="32"/>
          <w:cs/>
        </w:rPr>
        <w:t xml:space="preserve">สรุปรายงานผลการดำเนินงาน </w:t>
      </w:r>
    </w:p>
    <w:p w14:paraId="23BEE272" w14:textId="1A7AA474" w:rsidR="009C7A89" w:rsidRPr="00D57E7E" w:rsidRDefault="009C7A89" w:rsidP="009C7A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57E7E">
        <w:rPr>
          <w:rFonts w:ascii="TH SarabunIT๙" w:hAnsi="TH SarabunIT๙" w:cs="TH SarabunIT๙"/>
          <w:sz w:val="32"/>
          <w:szCs w:val="32"/>
          <w:cs/>
        </w:rPr>
        <w:tab/>
      </w:r>
      <w:r w:rsidR="00D57E7E">
        <w:rPr>
          <w:rFonts w:ascii="TH SarabunIT๙" w:hAnsi="TH SarabunIT๙" w:cs="TH SarabunIT๙"/>
          <w:sz w:val="32"/>
          <w:szCs w:val="32"/>
          <w:cs/>
        </w:rPr>
        <w:tab/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มีการรายงานผลการปฏิบัติงานการดำเนินงานโครงการว่าเป็นไปตามวัตถุประสงค์ โครงการและเป็นไปตามแผนการดำเนินงานที่วางไว้หรือไม่ </w:t>
      </w:r>
      <w:r w:rsidRPr="00E73827">
        <w:rPr>
          <w:rFonts w:ascii="TH SarabunIT๙" w:hAnsi="TH SarabunIT๙" w:cs="TH SarabunIT๙"/>
          <w:sz w:val="32"/>
          <w:szCs w:val="32"/>
        </w:rPr>
        <w:t xml:space="preserve"> </w:t>
      </w:r>
      <w:r w:rsidR="0029477B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57E7E">
        <w:rPr>
          <w:rFonts w:ascii="TH SarabunIT๙" w:hAnsi="TH SarabunIT๙" w:cs="TH SarabunIT๙"/>
          <w:b/>
          <w:bCs/>
          <w:sz w:val="32"/>
          <w:szCs w:val="32"/>
        </w:rPr>
        <w:lastRenderedPageBreak/>
        <w:t>2.2</w:t>
      </w:r>
      <w:r w:rsidRPr="00D57E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ด้านการปฏิบัติงานอื่นๆ ที่ ได้ รับมอบหมายจากผู้บังคับบัญชา </w:t>
      </w:r>
      <w:r w:rsidR="00D57E7E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D57E7E">
        <w:rPr>
          <w:rFonts w:ascii="TH SarabunIT๙" w:hAnsi="TH SarabunIT๙" w:cs="TH SarabunIT๙"/>
          <w:b/>
          <w:bCs/>
          <w:sz w:val="32"/>
          <w:szCs w:val="32"/>
        </w:rPr>
        <w:t>2.2.1</w:t>
      </w:r>
      <w:r w:rsidRPr="00D57E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ด้านงานสารบรรณ  </w:t>
      </w:r>
    </w:p>
    <w:p w14:paraId="6A688741" w14:textId="61550540" w:rsidR="009C7A89" w:rsidRPr="00BC4C68" w:rsidRDefault="009C7A89" w:rsidP="009C7A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      </w:t>
      </w:r>
      <w:r w:rsidR="00BB7575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>2.2.1.1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รับหนังสือจากสารบัญกลาง ตรวจความถูกต้อง เสนอหนังสือราชการ เสนอแฟ้มงาน ให้ผู้บังคับบัญชาตามลำดับชั้น และติดตามแฟ้มงาน งานต่าง ๆ หากมีข้อผิดพลาดให้แจ้ง กลับไปยังส่วนที่เสนองานมา เพื่อแก้ไขและนำเสนอใหม่ </w:t>
      </w:r>
      <w:r w:rsidR="00BB7575">
        <w:rPr>
          <w:rFonts w:ascii="TH SarabunIT๙" w:hAnsi="TH SarabunIT๙" w:cs="TH SarabunIT๙"/>
          <w:sz w:val="32"/>
          <w:szCs w:val="32"/>
          <w:cs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    </w:t>
      </w:r>
      <w:r w:rsidR="00BB7575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>2.2.1.2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จัดส่งคำสั่ง ประกาศ</w:t>
      </w:r>
      <w:r w:rsidR="00605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พิมพ์-โต้ตอบ หนังสือราชการต่าง ๆ ให้งานธุรการ </w:t>
      </w:r>
      <w:r w:rsidR="00605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จัดเก็บภายหลังเสร็จสิ้นการดำเนินการเพื่อเก็บรักษา อย่างน้อย </w:t>
      </w:r>
      <w:r w:rsidRPr="00E73827">
        <w:rPr>
          <w:rFonts w:ascii="TH SarabunIT๙" w:hAnsi="TH SarabunIT๙" w:cs="TH SarabunIT๙"/>
          <w:sz w:val="32"/>
          <w:szCs w:val="32"/>
        </w:rPr>
        <w:t>3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วันทำการ ทั้งนี้ให้เป็นไปตามระเบียบ สำนักนายกรัฐมนตรีว่าด้วยงานสารบรรณ พ.ศ.</w:t>
      </w:r>
      <w:r w:rsidRPr="00E73827">
        <w:rPr>
          <w:rFonts w:ascii="TH SarabunIT๙" w:hAnsi="TH SarabunIT๙" w:cs="TH SarabunIT๙"/>
          <w:sz w:val="32"/>
          <w:szCs w:val="32"/>
        </w:rPr>
        <w:t>2526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และแก้ไขเพิ่มเติมถึง (ฉบับที่ ๒) พ.ศ.๒๕๔๘ และ หนังสือสั่งการที่เกี่ยวข้อง </w:t>
      </w:r>
      <w:r w:rsidRPr="00E73827">
        <w:rPr>
          <w:rFonts w:ascii="TH SarabunIT๙" w:hAnsi="TH SarabunIT๙" w:cs="TH SarabunIT๙"/>
          <w:sz w:val="32"/>
          <w:szCs w:val="32"/>
        </w:rPr>
        <w:t xml:space="preserve">     </w:t>
      </w:r>
      <w:r w:rsidR="00BB7575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 xml:space="preserve">2.2.1.3. 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เข้าตรวจหนังสือสั่งการของกรมส่งเสริมการปกครองท้องถิ่น ทุกวัน อย่าง น้อยวันละ </w:t>
      </w:r>
      <w:r w:rsidRPr="00E73827">
        <w:rPr>
          <w:rFonts w:ascii="TH SarabunIT๙" w:hAnsi="TH SarabunIT๙" w:cs="TH SarabunIT๙"/>
          <w:sz w:val="32"/>
          <w:szCs w:val="32"/>
        </w:rPr>
        <w:t>2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ครั้ง หากมีหนังสือสำคัญให้นำเรียนผู้บังคับบัญชาทราบ เพื่อสั่งการต่อไป  </w:t>
      </w:r>
      <w:r w:rsidR="00BB7575">
        <w:rPr>
          <w:rFonts w:ascii="TH SarabunIT๙" w:hAnsi="TH SarabunIT๙" w:cs="TH SarabunIT๙"/>
          <w:sz w:val="32"/>
          <w:szCs w:val="32"/>
          <w:cs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     </w:t>
      </w:r>
      <w:r w:rsidR="00BB7575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>2.2.1.4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แจ้งแผนการปฏิบัติงาน และรายงานผลการปฏิบัติงาน ต่อที่ประชุม ประจำเดือนทุกเดือน ตามข้อสั่งการของผู้บังคับบัญชา </w:t>
      </w:r>
      <w:r w:rsidR="00BB7575">
        <w:rPr>
          <w:rFonts w:ascii="TH SarabunIT๙" w:hAnsi="TH SarabunIT๙" w:cs="TH SarabunIT๙"/>
          <w:sz w:val="32"/>
          <w:szCs w:val="32"/>
          <w:cs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     </w:t>
      </w:r>
      <w:r w:rsidR="00BB7575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>2.2.1.5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การเข้ารับการฝึกอบรมตามโครงการต่าง ๆ ให้เป็นไปตามหน้าที่ความ รับผิดชอบ มาตรฐานกำหนดตำแหน่งของแต่ละบุคคล โดยคำนึงถึงความรู้ที่จะได้รับ สถานะการเงินการคลัง และรายงานผลการฝึกอบรมให้ทราบภายหลังจากเดินทางกลับ ตามระเบียบกระทรวงมหาดไทย ว่าด้วยค่าใช้ จ่ายในการอบรมขององค์กรปกครองส่วนท้องถิ่น พ.ศ.๒๕๕๗</w:t>
      </w:r>
      <w:r w:rsidR="00122696">
        <w:rPr>
          <w:rFonts w:ascii="TH SarabunIT๙" w:hAnsi="TH SarabunIT๙" w:cs="TH SarabunIT๙"/>
          <w:sz w:val="32"/>
          <w:szCs w:val="32"/>
          <w:cs/>
        </w:rPr>
        <w:br/>
      </w:r>
      <w:r w:rsidRPr="00E73827">
        <w:rPr>
          <w:rFonts w:ascii="TH SarabunIT๙" w:hAnsi="TH SarabunIT๙" w:cs="TH SarabunIT๙"/>
          <w:sz w:val="32"/>
          <w:szCs w:val="32"/>
        </w:rPr>
        <w:t xml:space="preserve">     </w:t>
      </w:r>
      <w:r w:rsidR="00122696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>2.2.1.6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การขอข้อมูลต่าง ๆ ด้านการเกษตรต้องประสานก่อนล่วงหน้า เพื่อความ รวดเร็ว   </w:t>
      </w:r>
      <w:r w:rsidRPr="00E73827">
        <w:rPr>
          <w:rFonts w:ascii="TH SarabunIT๙" w:hAnsi="TH SarabunIT๙" w:cs="TH SarabunIT๙"/>
          <w:sz w:val="32"/>
          <w:szCs w:val="32"/>
        </w:rPr>
        <w:t xml:space="preserve">     </w:t>
      </w:r>
      <w:r w:rsidR="00122696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>2.2.1.7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การจัดทำคำสั่ง ที่เกี่ยวกับความรับผิดชอบในหน้าที่ ของแต่ละบุคคลใน สังกัดให้จัดทำคำสั่งเสนอผู้บริหารพิจารณาอนุมัติ และแจ้งให้บุคคลนั้น ๆ ทราบ </w:t>
      </w:r>
      <w:r w:rsidRPr="00E73827">
        <w:rPr>
          <w:rFonts w:ascii="TH SarabunIT๙" w:hAnsi="TH SarabunIT๙" w:cs="TH SarabunIT๙"/>
          <w:sz w:val="32"/>
          <w:szCs w:val="32"/>
        </w:rPr>
        <w:t xml:space="preserve">  </w:t>
      </w:r>
      <w:r w:rsidR="0029477B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22696">
        <w:rPr>
          <w:rFonts w:ascii="TH SarabunIT๙" w:hAnsi="TH SarabunIT๙" w:cs="TH SarabunIT๙"/>
          <w:b/>
          <w:bCs/>
          <w:sz w:val="32"/>
          <w:szCs w:val="32"/>
        </w:rPr>
        <w:t>2.2.</w:t>
      </w:r>
      <w:r w:rsidRPr="001226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งานพัสดุ </w:t>
      </w:r>
      <w:r w:rsidR="00122696">
        <w:rPr>
          <w:rFonts w:ascii="TH SarabunIT๙" w:hAnsi="TH SarabunIT๙" w:cs="TH SarabunIT๙"/>
          <w:sz w:val="32"/>
          <w:szCs w:val="32"/>
        </w:rPr>
        <w:br/>
      </w:r>
      <w:r w:rsidR="00122696">
        <w:rPr>
          <w:rFonts w:ascii="TH SarabunIT๙" w:hAnsi="TH SarabunIT๙" w:cs="TH SarabunIT๙"/>
          <w:sz w:val="32"/>
          <w:szCs w:val="32"/>
        </w:rPr>
        <w:tab/>
      </w:r>
      <w:r w:rsidRPr="00E73827">
        <w:rPr>
          <w:rFonts w:ascii="TH SarabunIT๙" w:hAnsi="TH SarabunIT๙" w:cs="TH SarabunIT๙"/>
          <w:sz w:val="32"/>
          <w:szCs w:val="32"/>
        </w:rPr>
        <w:t>2.2.1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 ควบคุมรักษาและเบิกจ่ายพัสดุ ครุ ภัณฑ์การเกษตรขออนุมัติเบิกจ่ายค่าใช้จ่ายในการ บำรุงรักษาและปรับปรุงครุภัณฑ์ /ค่าวัสดุสำนักงานวัสดุโฆษณา และเผยแพร่/วัสดุการเกษตร/ค่า สาธารณูปโภค ค่าไปรษณีย์ ตามแผนงานการเกษตร  </w:t>
      </w:r>
      <w:r w:rsidR="0029477B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BC4C68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BC4C6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วิธีการติดตามและประเมินผลการปฏิบัติงาน</w:t>
      </w:r>
      <w:r w:rsidR="00BC4C68">
        <w:rPr>
          <w:rFonts w:ascii="TH SarabunIT๙" w:hAnsi="TH SarabunIT๙" w:cs="TH SarabunIT๙"/>
          <w:sz w:val="32"/>
          <w:szCs w:val="32"/>
          <w:cs/>
        </w:rPr>
        <w:br/>
      </w:r>
      <w:r w:rsidR="00BC4C68">
        <w:rPr>
          <w:rFonts w:ascii="TH SarabunIT๙" w:hAnsi="TH SarabunIT๙" w:cs="TH SarabunIT๙"/>
          <w:sz w:val="32"/>
          <w:szCs w:val="32"/>
          <w:cs/>
        </w:rPr>
        <w:tab/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การดำเนินงานด้านเอกสารธุรการ การประสานงาน และการมีส่วนร่วมต่างๆ ต้องเป็นไปตาม ระเบียบ คำสั่ง ประกาศ ข้อบังคับ และหนังสือสั่งการที่เกี่ยวข้อง ตรวจสอบจากเอกสารข้อมูลที่จัดเก็บไว้ ในแฟ้มหลังเสร็จสิ้นการดำเนินงาน  </w:t>
      </w:r>
      <w:r w:rsidR="0029477B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BC4C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บทเฉพาะกาล  </w:t>
      </w:r>
    </w:p>
    <w:p w14:paraId="6D349CF3" w14:textId="1F488433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  <w:cs/>
        </w:rPr>
        <w:t>ให้ข้าราชการและพนักงานจ้างใน งานการเกษตร สังกัดสำนักปลัดองค์การบริหารส่วนตำบล</w:t>
      </w:r>
      <w:r w:rsidR="00BC4C68">
        <w:rPr>
          <w:rFonts w:ascii="TH SarabunIT๙" w:hAnsi="TH SarabunIT๙" w:cs="TH SarabunIT๙" w:hint="cs"/>
          <w:sz w:val="32"/>
          <w:szCs w:val="32"/>
          <w:cs/>
        </w:rPr>
        <w:t>พนา</w:t>
      </w:r>
      <w:r w:rsidRPr="00E73827">
        <w:rPr>
          <w:rFonts w:ascii="TH SarabunIT๙" w:hAnsi="TH SarabunIT๙" w:cs="TH SarabunIT๙"/>
          <w:sz w:val="32"/>
          <w:szCs w:val="32"/>
          <w:cs/>
        </w:rPr>
        <w:t xml:space="preserve">ถือปฏิบัติตามแนวทางและหลักเกณฑ์ตามคู่มือฉบับนี้ โดยให้ผู้หัวหน้าสำนักปลัดพิจารณา ตรวจสอบ ติดตาม กากับดูแล ประเมินผลการปฏิบัติงานให้เป็นไปตามหลักเกณฑ์ ฉบับนี้ และระเบียบ กฎหมายหนังสือสั่งการที่เกี่ยวข้อง ภายใต้การบังคับบัญชาของผู้บังคับบัญชาและผู้บริหารท้องถิ่น </w:t>
      </w:r>
    </w:p>
    <w:p w14:paraId="167619C8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C7B8BD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071582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14:paraId="52D0F6D0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997A8E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FF7020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7D73F5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D67344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10DBE1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BD04165" w14:textId="77777777" w:rsidR="009C7A89" w:rsidRPr="00E73827" w:rsidRDefault="009C7A89" w:rsidP="009C7A89">
      <w:pPr>
        <w:rPr>
          <w:rFonts w:ascii="TH SarabunIT๙" w:hAnsi="TH SarabunIT๙" w:cs="TH SarabunIT๙"/>
          <w:sz w:val="32"/>
          <w:szCs w:val="32"/>
        </w:rPr>
      </w:pPr>
      <w:r w:rsidRPr="00E738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E95762" w14:textId="1053B400" w:rsidR="006A3E1F" w:rsidRPr="00E73827" w:rsidRDefault="006A3E1F">
      <w:pPr>
        <w:rPr>
          <w:rFonts w:ascii="TH SarabunIT๙" w:hAnsi="TH SarabunIT๙" w:cs="TH SarabunIT๙"/>
          <w:sz w:val="32"/>
          <w:szCs w:val="32"/>
          <w:cs/>
        </w:rPr>
      </w:pPr>
    </w:p>
    <w:sectPr w:rsidR="006A3E1F" w:rsidRPr="00E73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54D0"/>
    <w:multiLevelType w:val="hybridMultilevel"/>
    <w:tmpl w:val="D9AE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89"/>
    <w:rsid w:val="00122696"/>
    <w:rsid w:val="0029477B"/>
    <w:rsid w:val="002C5883"/>
    <w:rsid w:val="003474F6"/>
    <w:rsid w:val="003E460A"/>
    <w:rsid w:val="00497647"/>
    <w:rsid w:val="005B48AF"/>
    <w:rsid w:val="0060556D"/>
    <w:rsid w:val="00615C49"/>
    <w:rsid w:val="006A0795"/>
    <w:rsid w:val="006A3E1F"/>
    <w:rsid w:val="007E2E4B"/>
    <w:rsid w:val="008B5BF6"/>
    <w:rsid w:val="009C7A89"/>
    <w:rsid w:val="00BB7575"/>
    <w:rsid w:val="00BC4C68"/>
    <w:rsid w:val="00C032B6"/>
    <w:rsid w:val="00D57E7E"/>
    <w:rsid w:val="00E66772"/>
    <w:rsid w:val="00E73827"/>
    <w:rsid w:val="00E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F7D7"/>
  <w15:chartTrackingRefBased/>
  <w15:docId w15:val="{511B41A7-1382-4721-92FA-A5526E01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7801-DD92-4AE8-948A-004376BA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Phana</dc:creator>
  <cp:keywords/>
  <dc:description/>
  <cp:lastModifiedBy>Phana</cp:lastModifiedBy>
  <cp:revision>19</cp:revision>
  <dcterms:created xsi:type="dcterms:W3CDTF">2024-09-10T02:03:00Z</dcterms:created>
  <dcterms:modified xsi:type="dcterms:W3CDTF">2024-09-10T06:18:00Z</dcterms:modified>
</cp:coreProperties>
</file>